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3ADB" w14:textId="77777777" w:rsidR="008110B0" w:rsidRDefault="008110B0">
      <w:pPr>
        <w:widowControl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7932B90C" w14:textId="77777777" w:rsidR="008110B0" w:rsidRDefault="00000000">
      <w:pPr>
        <w:widowControl/>
        <w:jc w:val="center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“</w:t>
      </w:r>
      <w:r>
        <w:rPr>
          <w:rFonts w:ascii="黑体" w:eastAsia="黑体" w:hAnsi="宋体" w:cs="黑体" w:hint="eastAsia"/>
          <w:color w:val="262626"/>
          <w:kern w:val="0"/>
          <w:sz w:val="31"/>
          <w:szCs w:val="31"/>
          <w:shd w:val="clear" w:color="auto" w:fill="FFFFFF"/>
          <w:lang w:bidi="ar"/>
        </w:rPr>
        <w:t>中秋</w:t>
      </w:r>
      <w:r>
        <w:rPr>
          <w:rFonts w:ascii="黑体" w:eastAsia="黑体" w:hAnsi="宋体" w:cs="黑体"/>
          <w:color w:val="262626"/>
          <w:kern w:val="0"/>
          <w:sz w:val="31"/>
          <w:szCs w:val="31"/>
          <w:shd w:val="clear" w:color="auto" w:fill="FFFFFF"/>
          <w:lang w:bidi="ar"/>
        </w:rPr>
        <w:t>””</w:t>
      </w:r>
      <w:r>
        <w:rPr>
          <w:rFonts w:ascii="黑体" w:eastAsia="黑体" w:hAnsi="宋体" w:cs="黑体" w:hint="eastAsia"/>
          <w:color w:val="262626"/>
          <w:kern w:val="0"/>
          <w:sz w:val="31"/>
          <w:szCs w:val="31"/>
          <w:shd w:val="clear" w:color="auto" w:fill="FFFFFF"/>
          <w:lang w:bidi="ar"/>
        </w:rPr>
        <w:t>国庆</w:t>
      </w:r>
      <w:r>
        <w:rPr>
          <w:rFonts w:ascii="黑体" w:eastAsia="黑体" w:hAnsi="宋体" w:cs="黑体"/>
          <w:color w:val="262626"/>
          <w:kern w:val="0"/>
          <w:sz w:val="31"/>
          <w:szCs w:val="31"/>
          <w:shd w:val="clear" w:color="auto" w:fill="FFFFFF"/>
          <w:lang w:bidi="ar"/>
        </w:rPr>
        <w:t>”</w:t>
      </w:r>
      <w:r>
        <w:rPr>
          <w:rFonts w:ascii="黑体" w:eastAsia="黑体" w:hAnsi="宋体" w:cs="黑体"/>
          <w:color w:val="262626"/>
          <w:kern w:val="0"/>
          <w:sz w:val="31"/>
          <w:szCs w:val="31"/>
          <w:shd w:val="clear" w:color="auto" w:fill="FFFFFF"/>
          <w:lang w:bidi="ar"/>
        </w:rPr>
        <w:t>安全自查情况记录表</w:t>
      </w:r>
    </w:p>
    <w:tbl>
      <w:tblPr>
        <w:tblpPr w:leftFromText="180" w:rightFromText="180" w:vertAnchor="text" w:horzAnchor="page" w:tblpX="717" w:tblpY="665"/>
        <w:tblOverlap w:val="never"/>
        <w:tblW w:w="10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824"/>
        <w:gridCol w:w="2704"/>
        <w:gridCol w:w="3389"/>
      </w:tblGrid>
      <w:tr w:rsidR="008110B0" w14:paraId="0E950BF0" w14:textId="77777777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20B3B" w14:textId="77777777" w:rsidR="008110B0" w:rsidRDefault="00000000">
            <w:pPr>
              <w:pStyle w:val="a9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部门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5924D" w14:textId="77777777" w:rsidR="008110B0" w:rsidRDefault="008110B0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A72D4" w14:textId="77777777" w:rsidR="008110B0" w:rsidRDefault="00000000">
            <w:pPr>
              <w:pStyle w:val="a9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检查日期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42D91" w14:textId="77777777" w:rsidR="008110B0" w:rsidRDefault="008110B0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8110B0" w14:paraId="082FBB98" w14:textId="77777777">
        <w:trPr>
          <w:trHeight w:val="316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7BE33" w14:textId="77777777" w:rsidR="008110B0" w:rsidRDefault="00000000">
            <w:pPr>
              <w:pStyle w:val="a9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兼职安全员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84CFE" w14:textId="77777777" w:rsidR="008110B0" w:rsidRDefault="008110B0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E9B65" w14:textId="77777777" w:rsidR="008110B0" w:rsidRDefault="00000000">
            <w:pPr>
              <w:pStyle w:val="a9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电话/手机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C337A" w14:textId="77777777" w:rsidR="008110B0" w:rsidRDefault="008110B0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8110B0" w14:paraId="6D64642A" w14:textId="77777777">
        <w:trPr>
          <w:trHeight w:val="1601"/>
        </w:trPr>
        <w:tc>
          <w:tcPr>
            <w:tcW w:w="10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3C7BC1" w14:textId="77777777" w:rsidR="008110B0" w:rsidRDefault="00000000">
            <w:pPr>
              <w:pStyle w:val="a9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参加自查人员：</w:t>
            </w:r>
          </w:p>
        </w:tc>
      </w:tr>
      <w:tr w:rsidR="008110B0" w14:paraId="62B6572D" w14:textId="77777777">
        <w:trPr>
          <w:trHeight w:val="2068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3A348" w14:textId="77777777" w:rsidR="008110B0" w:rsidRDefault="00000000">
            <w:pPr>
              <w:pStyle w:val="a9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sz w:val="21"/>
                <w:szCs w:val="21"/>
              </w:rPr>
              <w:t>所做安全工作</w:t>
            </w:r>
            <w:r>
              <w:rPr>
                <w:rFonts w:ascii="微软雅黑" w:eastAsia="微软雅黑" w:hAnsi="微软雅黑" w:cs="微软雅黑" w:hint="eastAsia"/>
                <w:color w:val="262626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262626"/>
                <w:sz w:val="21"/>
                <w:szCs w:val="21"/>
              </w:rPr>
              <w:t>包括已整改的安全隐患）</w:t>
            </w:r>
          </w:p>
          <w:p w14:paraId="6C7BDD17" w14:textId="77777777" w:rsidR="008110B0" w:rsidRDefault="008110B0">
            <w:pPr>
              <w:pStyle w:val="a9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DB6AF" w14:textId="77777777" w:rsidR="008110B0" w:rsidRDefault="008110B0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8110B0" w14:paraId="4CB04971" w14:textId="77777777">
        <w:trPr>
          <w:trHeight w:val="1125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B4001" w14:textId="77777777" w:rsidR="008110B0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sz w:val="21"/>
                <w:szCs w:val="21"/>
              </w:rPr>
              <w:t>假期加班、施工项目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313FE" w14:textId="77777777" w:rsidR="008110B0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加班人员，施工项目，安全专员，安全措施需详细填写清楚，（填写时请把本栏目删成空栏再填写），内容很多本栏目可采取附件形式附后</w:t>
            </w:r>
          </w:p>
          <w:p w14:paraId="4AF2E8DD" w14:textId="77777777" w:rsidR="008110B0" w:rsidRDefault="008110B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63DC4E35" w14:textId="77777777" w:rsidR="008110B0" w:rsidRDefault="008110B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5B144FD" w14:textId="77777777" w:rsidR="008110B0" w:rsidRDefault="008110B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110B0" w14:paraId="7033F50A" w14:textId="77777777" w:rsidTr="00BF4E3F">
        <w:trPr>
          <w:trHeight w:val="978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E6259" w14:textId="77777777" w:rsidR="008110B0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FB232" w14:textId="77777777" w:rsidR="008110B0" w:rsidRDefault="008110B0">
            <w:pPr>
              <w:widowControl/>
              <w:jc w:val="left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</w:p>
        </w:tc>
      </w:tr>
      <w:tr w:rsidR="008110B0" w14:paraId="2105BA6A" w14:textId="77777777" w:rsidTr="00BF4E3F">
        <w:trPr>
          <w:trHeight w:val="898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C6869" w14:textId="77777777" w:rsidR="008110B0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4E4DA6" w14:textId="77777777" w:rsidR="008110B0" w:rsidRDefault="008110B0">
            <w:pPr>
              <w:widowControl/>
              <w:jc w:val="left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</w:p>
        </w:tc>
      </w:tr>
      <w:tr w:rsidR="008110B0" w14:paraId="12A80725" w14:textId="77777777">
        <w:trPr>
          <w:trHeight w:val="127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D3791" w14:textId="77777777" w:rsidR="008110B0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9A552" w14:textId="77777777" w:rsidR="008110B0" w:rsidRDefault="008110B0">
            <w:pPr>
              <w:widowControl/>
              <w:jc w:val="left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</w:p>
        </w:tc>
      </w:tr>
    </w:tbl>
    <w:p w14:paraId="5326CD70" w14:textId="22FBF09B" w:rsidR="008110B0" w:rsidRDefault="00000000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262626"/>
          <w:shd w:val="clear" w:color="auto" w:fill="FFFFFF"/>
        </w:rPr>
      </w:pPr>
      <w:r>
        <w:rPr>
          <w:rFonts w:ascii="宋体" w:eastAsia="宋体" w:hAnsi="宋体" w:cs="宋体" w:hint="eastAsia"/>
          <w:color w:val="262626"/>
          <w:shd w:val="clear" w:color="auto" w:fill="FFFFFF"/>
        </w:rPr>
        <w:t xml:space="preserve">部门责任人签名：                        填写日期： </w:t>
      </w:r>
      <w:r>
        <w:rPr>
          <w:rFonts w:ascii="宋体" w:eastAsia="宋体" w:hAnsi="宋体" w:cs="宋体"/>
          <w:color w:val="262626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262626"/>
          <w:shd w:val="clear" w:color="auto" w:fill="FFFFFF"/>
        </w:rPr>
        <w:t xml:space="preserve">年 </w:t>
      </w:r>
      <w:r>
        <w:rPr>
          <w:rFonts w:ascii="宋体" w:eastAsia="宋体" w:hAnsi="宋体" w:cs="宋体"/>
          <w:color w:val="262626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262626"/>
          <w:shd w:val="clear" w:color="auto" w:fill="FFFFFF"/>
        </w:rPr>
        <w:t xml:space="preserve">月 </w:t>
      </w:r>
      <w:r>
        <w:rPr>
          <w:rFonts w:ascii="宋体" w:eastAsia="宋体" w:hAnsi="宋体" w:cs="宋体"/>
          <w:color w:val="262626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262626"/>
          <w:shd w:val="clear" w:color="auto" w:fill="FFFFFF"/>
        </w:rPr>
        <w:t>日</w:t>
      </w:r>
    </w:p>
    <w:p w14:paraId="12A427F8" w14:textId="77777777" w:rsidR="008110B0" w:rsidRDefault="00000000">
      <w:pPr>
        <w:pStyle w:val="a9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262626"/>
          <w:sz w:val="21"/>
          <w:szCs w:val="21"/>
        </w:rPr>
      </w:pPr>
      <w:r>
        <w:rPr>
          <w:rFonts w:ascii="宋体" w:eastAsia="宋体" w:hAnsi="宋体" w:cs="宋体" w:hint="eastAsia"/>
          <w:color w:val="262626"/>
          <w:sz w:val="27"/>
          <w:szCs w:val="27"/>
          <w:shd w:val="clear" w:color="auto" w:fill="FFFFFF"/>
        </w:rPr>
        <w:t>（盖章）</w:t>
      </w:r>
    </w:p>
    <w:p w14:paraId="3E9E063F" w14:textId="77777777" w:rsidR="008110B0" w:rsidRDefault="00000000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Arial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p w14:paraId="4F627EB8" w14:textId="77777777" w:rsidR="008110B0" w:rsidRDefault="008110B0">
      <w:pPr>
        <w:spacing w:line="360" w:lineRule="exact"/>
        <w:rPr>
          <w:sz w:val="24"/>
          <w:szCs w:val="24"/>
        </w:rPr>
      </w:pPr>
    </w:p>
    <w:sectPr w:rsidR="0081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iZDcyN2Y0YTE4NmE4ZjIyOTQ0ZGMzYzcxNzk1MzEifQ=="/>
  </w:docVars>
  <w:rsids>
    <w:rsidRoot w:val="0066736D"/>
    <w:rsid w:val="0000568D"/>
    <w:rsid w:val="000424BD"/>
    <w:rsid w:val="00044B0F"/>
    <w:rsid w:val="000A2DB2"/>
    <w:rsid w:val="000C7956"/>
    <w:rsid w:val="00124ED5"/>
    <w:rsid w:val="001A6A2C"/>
    <w:rsid w:val="001B399F"/>
    <w:rsid w:val="001C5695"/>
    <w:rsid w:val="00235E79"/>
    <w:rsid w:val="00277165"/>
    <w:rsid w:val="00286566"/>
    <w:rsid w:val="002B32EA"/>
    <w:rsid w:val="002B7808"/>
    <w:rsid w:val="002C17BE"/>
    <w:rsid w:val="003461A8"/>
    <w:rsid w:val="00365F47"/>
    <w:rsid w:val="003F53AA"/>
    <w:rsid w:val="00432B74"/>
    <w:rsid w:val="00442E5E"/>
    <w:rsid w:val="0045549F"/>
    <w:rsid w:val="0046643D"/>
    <w:rsid w:val="00474777"/>
    <w:rsid w:val="00481C55"/>
    <w:rsid w:val="004870D8"/>
    <w:rsid w:val="004B4B56"/>
    <w:rsid w:val="004F0F74"/>
    <w:rsid w:val="005066E4"/>
    <w:rsid w:val="00520058"/>
    <w:rsid w:val="00522064"/>
    <w:rsid w:val="0053436D"/>
    <w:rsid w:val="005647E0"/>
    <w:rsid w:val="00575DC5"/>
    <w:rsid w:val="005B2818"/>
    <w:rsid w:val="00613C26"/>
    <w:rsid w:val="006537EE"/>
    <w:rsid w:val="0066736D"/>
    <w:rsid w:val="006C7D79"/>
    <w:rsid w:val="006E1CE1"/>
    <w:rsid w:val="007343E4"/>
    <w:rsid w:val="007571C2"/>
    <w:rsid w:val="00765CDB"/>
    <w:rsid w:val="00774BC4"/>
    <w:rsid w:val="007B4303"/>
    <w:rsid w:val="008110B0"/>
    <w:rsid w:val="008233F3"/>
    <w:rsid w:val="0082390E"/>
    <w:rsid w:val="00827DD8"/>
    <w:rsid w:val="008430EF"/>
    <w:rsid w:val="00872614"/>
    <w:rsid w:val="008E6D09"/>
    <w:rsid w:val="00946181"/>
    <w:rsid w:val="00992E46"/>
    <w:rsid w:val="009A4492"/>
    <w:rsid w:val="009C6DEC"/>
    <w:rsid w:val="00A14BA9"/>
    <w:rsid w:val="00A23152"/>
    <w:rsid w:val="00A44170"/>
    <w:rsid w:val="00A56654"/>
    <w:rsid w:val="00A733D5"/>
    <w:rsid w:val="00A73D63"/>
    <w:rsid w:val="00AC1821"/>
    <w:rsid w:val="00AD61EE"/>
    <w:rsid w:val="00B324C2"/>
    <w:rsid w:val="00B51850"/>
    <w:rsid w:val="00BA12D2"/>
    <w:rsid w:val="00BA26B9"/>
    <w:rsid w:val="00BA4894"/>
    <w:rsid w:val="00BC5772"/>
    <w:rsid w:val="00BD3939"/>
    <w:rsid w:val="00BF4E3F"/>
    <w:rsid w:val="00C028D4"/>
    <w:rsid w:val="00C12BC6"/>
    <w:rsid w:val="00C2050C"/>
    <w:rsid w:val="00C72A32"/>
    <w:rsid w:val="00C76D10"/>
    <w:rsid w:val="00C77933"/>
    <w:rsid w:val="00CB2C6F"/>
    <w:rsid w:val="00CE34C8"/>
    <w:rsid w:val="00D14435"/>
    <w:rsid w:val="00D33BC3"/>
    <w:rsid w:val="00D37FA7"/>
    <w:rsid w:val="00D43073"/>
    <w:rsid w:val="00DA2ED8"/>
    <w:rsid w:val="00DC545D"/>
    <w:rsid w:val="00DD59C1"/>
    <w:rsid w:val="00E65860"/>
    <w:rsid w:val="00E817B0"/>
    <w:rsid w:val="00E82E02"/>
    <w:rsid w:val="00EA16DB"/>
    <w:rsid w:val="00F7781C"/>
    <w:rsid w:val="01CD7566"/>
    <w:rsid w:val="044C32B9"/>
    <w:rsid w:val="04DA26C6"/>
    <w:rsid w:val="056703FD"/>
    <w:rsid w:val="07D0009F"/>
    <w:rsid w:val="08E314A9"/>
    <w:rsid w:val="0B5F56D3"/>
    <w:rsid w:val="0CC72887"/>
    <w:rsid w:val="0E9953A0"/>
    <w:rsid w:val="0F8C0A60"/>
    <w:rsid w:val="10605D95"/>
    <w:rsid w:val="11916802"/>
    <w:rsid w:val="11D16BFE"/>
    <w:rsid w:val="13D604FC"/>
    <w:rsid w:val="16A139DD"/>
    <w:rsid w:val="188E5849"/>
    <w:rsid w:val="18C9062F"/>
    <w:rsid w:val="1A600EF9"/>
    <w:rsid w:val="1B300E3A"/>
    <w:rsid w:val="1BAF1D5E"/>
    <w:rsid w:val="1FB262C1"/>
    <w:rsid w:val="20B147CB"/>
    <w:rsid w:val="229E2B2D"/>
    <w:rsid w:val="234D240F"/>
    <w:rsid w:val="24B14A96"/>
    <w:rsid w:val="25331C52"/>
    <w:rsid w:val="25950217"/>
    <w:rsid w:val="29A97CB7"/>
    <w:rsid w:val="2AA635CC"/>
    <w:rsid w:val="2B85488A"/>
    <w:rsid w:val="2C6721E1"/>
    <w:rsid w:val="2CE850D0"/>
    <w:rsid w:val="2E456552"/>
    <w:rsid w:val="2E9F5C62"/>
    <w:rsid w:val="31F40342"/>
    <w:rsid w:val="330662B0"/>
    <w:rsid w:val="33791178"/>
    <w:rsid w:val="337E053C"/>
    <w:rsid w:val="34217659"/>
    <w:rsid w:val="351078BA"/>
    <w:rsid w:val="3DF500C7"/>
    <w:rsid w:val="3E3839DE"/>
    <w:rsid w:val="3E3A1504"/>
    <w:rsid w:val="3E444130"/>
    <w:rsid w:val="3F696545"/>
    <w:rsid w:val="3FF60642"/>
    <w:rsid w:val="417E7959"/>
    <w:rsid w:val="44E92B41"/>
    <w:rsid w:val="46103FB3"/>
    <w:rsid w:val="468A7D42"/>
    <w:rsid w:val="48EF6787"/>
    <w:rsid w:val="4B67397E"/>
    <w:rsid w:val="4E0D2791"/>
    <w:rsid w:val="4EE97D68"/>
    <w:rsid w:val="4FE70DC0"/>
    <w:rsid w:val="510C31D4"/>
    <w:rsid w:val="5272350A"/>
    <w:rsid w:val="53A96AB8"/>
    <w:rsid w:val="53D110CC"/>
    <w:rsid w:val="57995095"/>
    <w:rsid w:val="57F66044"/>
    <w:rsid w:val="582427BD"/>
    <w:rsid w:val="5A6000EC"/>
    <w:rsid w:val="5A821E11"/>
    <w:rsid w:val="5BCF1086"/>
    <w:rsid w:val="5CF70133"/>
    <w:rsid w:val="5DD66746"/>
    <w:rsid w:val="611705A6"/>
    <w:rsid w:val="62166DC4"/>
    <w:rsid w:val="630A55E4"/>
    <w:rsid w:val="64095245"/>
    <w:rsid w:val="68B97345"/>
    <w:rsid w:val="6D1014FE"/>
    <w:rsid w:val="6DB73500"/>
    <w:rsid w:val="71662034"/>
    <w:rsid w:val="71946BA2"/>
    <w:rsid w:val="740A4EF9"/>
    <w:rsid w:val="74471CA9"/>
    <w:rsid w:val="758E6084"/>
    <w:rsid w:val="793D591D"/>
    <w:rsid w:val="7992168B"/>
    <w:rsid w:val="7AB94F83"/>
    <w:rsid w:val="7B5F5B2A"/>
    <w:rsid w:val="7ED700CE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C02B"/>
  <w15:docId w15:val="{9B49CA98-2BEA-469C-A79A-CD53459C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柴英萍</dc:creator>
  <cp:lastModifiedBy>win</cp:lastModifiedBy>
  <cp:revision>3</cp:revision>
  <cp:lastPrinted>2017-09-25T02:44:00Z</cp:lastPrinted>
  <dcterms:created xsi:type="dcterms:W3CDTF">2023-09-08T01:49:00Z</dcterms:created>
  <dcterms:modified xsi:type="dcterms:W3CDTF">2023-09-21T07:20:00Z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6B5CA93F57BE4AF0A5EBA187C372A32B_13</vt:lpwstr>
  </property>
</Properties>
</file>